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F" w:rsidRPr="001530E2" w:rsidRDefault="00624D3F" w:rsidP="001530E2">
      <w:pPr>
        <w:jc w:val="center"/>
        <w:rPr>
          <w:sz w:val="20"/>
          <w:szCs w:val="20"/>
        </w:rPr>
      </w:pPr>
      <w:r w:rsidRPr="001530E2">
        <w:rPr>
          <w:noProof/>
          <w:sz w:val="20"/>
          <w:szCs w:val="20"/>
        </w:rPr>
        <w:drawing>
          <wp:inline distT="0" distB="0" distL="0" distR="0">
            <wp:extent cx="476250" cy="514350"/>
            <wp:effectExtent l="0" t="0" r="0" b="0"/>
            <wp:docPr id="2" name="Immagine 2" descr="Descrizione: 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LogoMinist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3F" w:rsidRPr="001530E2" w:rsidRDefault="00624D3F" w:rsidP="001530E2">
      <w:pPr>
        <w:jc w:val="center"/>
        <w:rPr>
          <w:rFonts w:asciiTheme="minorHAnsi" w:hAnsiTheme="minorHAnsi" w:cstheme="minorHAnsi"/>
          <w:sz w:val="20"/>
          <w:szCs w:val="20"/>
        </w:rPr>
      </w:pPr>
      <w:r w:rsidRPr="001530E2">
        <w:rPr>
          <w:rFonts w:asciiTheme="minorHAnsi" w:hAnsiTheme="minorHAnsi" w:cstheme="minorHAnsi"/>
          <w:sz w:val="20"/>
          <w:szCs w:val="20"/>
        </w:rPr>
        <w:t>MINISTERO DELL’ISTRUZIONE, DELL’UNIVERSITA’ E DELLA RICERCA</w:t>
      </w:r>
    </w:p>
    <w:p w:rsidR="00624D3F" w:rsidRPr="001530E2" w:rsidRDefault="00624D3F" w:rsidP="001530E2">
      <w:pPr>
        <w:jc w:val="center"/>
        <w:rPr>
          <w:rFonts w:asciiTheme="minorHAnsi" w:hAnsiTheme="minorHAnsi" w:cstheme="minorHAnsi"/>
          <w:sz w:val="20"/>
          <w:szCs w:val="20"/>
        </w:rPr>
      </w:pPr>
      <w:r w:rsidRPr="001530E2">
        <w:rPr>
          <w:rFonts w:asciiTheme="minorHAnsi" w:hAnsiTheme="minorHAnsi" w:cstheme="minorHAnsi"/>
          <w:sz w:val="20"/>
          <w:szCs w:val="20"/>
        </w:rPr>
        <w:t>UFFICIO SCOLASTICO REGIONALE PER LA CALABRIA</w:t>
      </w:r>
    </w:p>
    <w:p w:rsidR="00624D3F" w:rsidRPr="001530E2" w:rsidRDefault="00624D3F" w:rsidP="001530E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530E2">
        <w:rPr>
          <w:rFonts w:asciiTheme="minorHAnsi" w:hAnsiTheme="minorHAnsi" w:cstheme="minorHAnsi"/>
          <w:b/>
          <w:sz w:val="20"/>
          <w:szCs w:val="20"/>
        </w:rPr>
        <w:t xml:space="preserve">ISTITUTO COMPRENSIVO </w:t>
      </w:r>
      <w:proofErr w:type="spellStart"/>
      <w:r w:rsidRPr="001530E2">
        <w:rPr>
          <w:rFonts w:asciiTheme="minorHAnsi" w:hAnsiTheme="minorHAnsi" w:cstheme="minorHAnsi"/>
          <w:b/>
          <w:sz w:val="20"/>
          <w:szCs w:val="20"/>
        </w:rPr>
        <w:t>DI</w:t>
      </w:r>
      <w:proofErr w:type="spellEnd"/>
      <w:r w:rsidRPr="001530E2">
        <w:rPr>
          <w:rFonts w:asciiTheme="minorHAnsi" w:hAnsiTheme="minorHAnsi" w:cstheme="minorHAnsi"/>
          <w:b/>
          <w:sz w:val="20"/>
          <w:szCs w:val="20"/>
        </w:rPr>
        <w:t xml:space="preserve"> SCUOLA DELL’INFANZIA, PRIMARIA</w:t>
      </w:r>
    </w:p>
    <w:p w:rsidR="00624D3F" w:rsidRPr="001530E2" w:rsidRDefault="00624D3F" w:rsidP="001530E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530E2">
        <w:rPr>
          <w:rFonts w:asciiTheme="minorHAnsi" w:hAnsiTheme="minorHAnsi" w:cstheme="minorHAnsi"/>
          <w:b/>
          <w:sz w:val="20"/>
          <w:szCs w:val="20"/>
        </w:rPr>
        <w:t xml:space="preserve">E SECONDARIA </w:t>
      </w:r>
      <w:proofErr w:type="spellStart"/>
      <w:r w:rsidRPr="001530E2">
        <w:rPr>
          <w:rFonts w:asciiTheme="minorHAnsi" w:hAnsiTheme="minorHAnsi" w:cstheme="minorHAnsi"/>
          <w:b/>
          <w:sz w:val="20"/>
          <w:szCs w:val="20"/>
        </w:rPr>
        <w:t>DI</w:t>
      </w:r>
      <w:proofErr w:type="spellEnd"/>
      <w:r w:rsidRPr="001530E2">
        <w:rPr>
          <w:rFonts w:asciiTheme="minorHAnsi" w:hAnsiTheme="minorHAnsi" w:cstheme="minorHAnsi"/>
          <w:b/>
          <w:sz w:val="20"/>
          <w:szCs w:val="20"/>
        </w:rPr>
        <w:t xml:space="preserve"> I e II GRADO</w:t>
      </w:r>
    </w:p>
    <w:p w:rsidR="00624D3F" w:rsidRPr="001530E2" w:rsidRDefault="00624D3F" w:rsidP="001530E2">
      <w:pPr>
        <w:jc w:val="center"/>
        <w:rPr>
          <w:rFonts w:asciiTheme="minorHAnsi" w:hAnsiTheme="minorHAnsi" w:cstheme="minorHAnsi"/>
          <w:sz w:val="20"/>
          <w:szCs w:val="20"/>
        </w:rPr>
      </w:pPr>
      <w:r w:rsidRPr="001530E2">
        <w:rPr>
          <w:rFonts w:asciiTheme="minorHAnsi" w:hAnsiTheme="minorHAnsi" w:cstheme="minorHAnsi"/>
          <w:sz w:val="20"/>
          <w:szCs w:val="20"/>
        </w:rPr>
        <w:t>Via Orto Sacramento n. 5    87010   SAN SOSTI   (CS)</w:t>
      </w:r>
    </w:p>
    <w:p w:rsidR="00624D3F" w:rsidRPr="001530E2" w:rsidRDefault="00624D3F" w:rsidP="001530E2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1530E2">
        <w:rPr>
          <w:rFonts w:asciiTheme="minorHAnsi" w:hAnsiTheme="minorHAnsi" w:cstheme="minorHAnsi"/>
          <w:sz w:val="20"/>
          <w:szCs w:val="20"/>
          <w:lang w:val="en-US"/>
        </w:rPr>
        <w:t>Tel.0981/691008 Fax 691053 C.F.92011860787 C.M.CSIC814004</w:t>
      </w:r>
    </w:p>
    <w:p w:rsidR="00624D3F" w:rsidRPr="001530E2" w:rsidRDefault="00624D3F" w:rsidP="001530E2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1530E2">
        <w:rPr>
          <w:rFonts w:asciiTheme="minorHAnsi" w:hAnsiTheme="minorHAnsi" w:cstheme="minorHAnsi"/>
          <w:sz w:val="20"/>
          <w:szCs w:val="20"/>
          <w:lang w:val="en-US"/>
        </w:rPr>
        <w:t xml:space="preserve">Email: </w:t>
      </w:r>
      <w:hyperlink r:id="rId6" w:history="1">
        <w:r w:rsidRPr="001530E2">
          <w:rPr>
            <w:rStyle w:val="Collegamentoipertestuale"/>
            <w:rFonts w:asciiTheme="minorHAnsi" w:hAnsiTheme="minorHAnsi" w:cstheme="minorHAnsi"/>
            <w:sz w:val="20"/>
            <w:szCs w:val="20"/>
            <w:lang w:val="en-US"/>
          </w:rPr>
          <w:t>csic814004@istruzione.it</w:t>
        </w:r>
      </w:hyperlink>
      <w:r w:rsidRPr="001530E2">
        <w:rPr>
          <w:rFonts w:asciiTheme="minorHAnsi" w:hAnsiTheme="minorHAnsi" w:cstheme="minorHAnsi"/>
          <w:sz w:val="20"/>
          <w:szCs w:val="20"/>
          <w:lang w:val="en-US"/>
        </w:rPr>
        <w:t xml:space="preserve">sito web: </w:t>
      </w:r>
      <w:hyperlink r:id="rId7" w:history="1">
        <w:r w:rsidRPr="001530E2">
          <w:rPr>
            <w:rStyle w:val="Collegamentoipertestuale"/>
            <w:rFonts w:asciiTheme="minorHAnsi" w:hAnsiTheme="minorHAnsi" w:cstheme="minorHAnsi"/>
            <w:sz w:val="20"/>
            <w:szCs w:val="20"/>
            <w:lang w:val="en-US"/>
          </w:rPr>
          <w:t>www.comprensivosansosti.gov.it</w:t>
        </w:r>
      </w:hyperlink>
    </w:p>
    <w:p w:rsidR="00F70216" w:rsidRDefault="00F70216">
      <w:pPr>
        <w:rPr>
          <w:lang w:val="en-US"/>
        </w:rPr>
      </w:pPr>
    </w:p>
    <w:p w:rsidR="001530E2" w:rsidRDefault="001530E2">
      <w:pPr>
        <w:rPr>
          <w:lang w:val="en-US"/>
        </w:rPr>
      </w:pPr>
    </w:p>
    <w:p w:rsidR="001530E2" w:rsidRDefault="001530E2">
      <w:pPr>
        <w:rPr>
          <w:lang w:val="en-US"/>
        </w:rPr>
      </w:pPr>
    </w:p>
    <w:p w:rsidR="00624D3F" w:rsidRPr="00371F59" w:rsidRDefault="00624D3F">
      <w:proofErr w:type="spellStart"/>
      <w:r w:rsidRPr="00371F59">
        <w:t>Prot</w:t>
      </w:r>
      <w:proofErr w:type="spellEnd"/>
      <w:r w:rsidRPr="00371F59">
        <w:t xml:space="preserve">. N. </w:t>
      </w:r>
      <w:r w:rsidR="007B1464">
        <w:t>2074</w:t>
      </w:r>
      <w:r w:rsidR="001530E2" w:rsidRPr="00371F59">
        <w:t xml:space="preserve"> </w:t>
      </w:r>
      <w:r w:rsidRPr="00371F59">
        <w:t>del</w:t>
      </w:r>
      <w:r w:rsidR="007B1464">
        <w:t xml:space="preserve">  27/11/2019</w:t>
      </w:r>
    </w:p>
    <w:p w:rsidR="00624D3F" w:rsidRPr="00371F59" w:rsidRDefault="00624D3F"/>
    <w:p w:rsidR="001530E2" w:rsidRDefault="001530E2"/>
    <w:p w:rsidR="00624D3F" w:rsidRPr="00624D3F" w:rsidRDefault="00624D3F">
      <w:r w:rsidRPr="00624D3F">
        <w:t xml:space="preserve">Oggetto: rettifica data e orario </w:t>
      </w:r>
      <w:r w:rsidR="001531FF">
        <w:t xml:space="preserve">consigli di classe </w:t>
      </w:r>
      <w:r w:rsidRPr="00624D3F">
        <w:t>scuola secondaria di primo grado</w:t>
      </w:r>
      <w:r w:rsidR="001531FF">
        <w:t xml:space="preserve"> del 13/12/19</w:t>
      </w:r>
    </w:p>
    <w:p w:rsidR="00624D3F" w:rsidRDefault="00624D3F">
      <w:r>
        <w:t xml:space="preserve"> </w:t>
      </w:r>
    </w:p>
    <w:p w:rsidR="001530E2" w:rsidRDefault="001530E2"/>
    <w:p w:rsidR="00624D3F" w:rsidRDefault="00624D3F">
      <w:r>
        <w:t>Si comunica che i consigli di classe della scuola secondaria  di  primo grado previsti per venerdì 13 dicembre si dovranno effettuare come di seguito specificato</w:t>
      </w:r>
      <w:r w:rsidR="001531FF">
        <w:t>:</w:t>
      </w:r>
    </w:p>
    <w:p w:rsidR="00624D3F" w:rsidRDefault="00624D3F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86865" w:rsidTr="00624D3F">
        <w:tc>
          <w:tcPr>
            <w:tcW w:w="4889" w:type="dxa"/>
          </w:tcPr>
          <w:p w:rsidR="00586865" w:rsidRDefault="00586865" w:rsidP="00FD4B1F"/>
          <w:p w:rsidR="00586865" w:rsidRDefault="00586865" w:rsidP="00FD4B1F">
            <w:r>
              <w:t>Venerdì 13/12/19</w:t>
            </w:r>
          </w:p>
          <w:p w:rsidR="00586865" w:rsidRDefault="00586865" w:rsidP="00FD4B1F">
            <w:r>
              <w:t>c/o scuola secondaria di San Sosti</w:t>
            </w:r>
          </w:p>
          <w:p w:rsidR="00586865" w:rsidRDefault="00586865" w:rsidP="00FD4B1F">
            <w:proofErr w:type="spellStart"/>
            <w:r>
              <w:t>odg</w:t>
            </w:r>
            <w:proofErr w:type="spellEnd"/>
          </w:p>
          <w:p w:rsidR="00586865" w:rsidRDefault="00586865" w:rsidP="00FD4B1F">
            <w:pPr>
              <w:pStyle w:val="Paragrafoelenco"/>
              <w:numPr>
                <w:ilvl w:val="0"/>
                <w:numId w:val="1"/>
              </w:numPr>
            </w:pPr>
            <w:r>
              <w:t>Lettura e approvazione verbale seduta precedente</w:t>
            </w:r>
          </w:p>
          <w:p w:rsidR="00586865" w:rsidRDefault="00586865" w:rsidP="00FD4B1F">
            <w:pPr>
              <w:pStyle w:val="Paragrafoelenco"/>
              <w:numPr>
                <w:ilvl w:val="0"/>
                <w:numId w:val="1"/>
              </w:numPr>
            </w:pPr>
            <w:r>
              <w:t>Scrutini valutazione primo trimestre</w:t>
            </w:r>
          </w:p>
          <w:p w:rsidR="00586865" w:rsidRDefault="00586865" w:rsidP="00FD4B1F"/>
        </w:tc>
        <w:tc>
          <w:tcPr>
            <w:tcW w:w="4889" w:type="dxa"/>
          </w:tcPr>
          <w:p w:rsidR="00586865" w:rsidRDefault="00586865" w:rsidP="00FD4B1F"/>
          <w:p w:rsidR="00586865" w:rsidRDefault="00586865" w:rsidP="00FD4B1F">
            <w:r>
              <w:t xml:space="preserve">Scuola secondaria di </w:t>
            </w:r>
            <w:proofErr w:type="spellStart"/>
            <w:r>
              <w:t>Mottafollone</w:t>
            </w:r>
            <w:proofErr w:type="spellEnd"/>
          </w:p>
          <w:p w:rsidR="00586865" w:rsidRDefault="00586865" w:rsidP="00FD4B1F">
            <w:r>
              <w:t>14,00-15,00 classe 1-2 B</w:t>
            </w:r>
          </w:p>
          <w:p w:rsidR="00586865" w:rsidRDefault="00586865" w:rsidP="00FD4B1F">
            <w:r>
              <w:t>15,00-16,00 classe 3 B</w:t>
            </w:r>
          </w:p>
          <w:p w:rsidR="00586865" w:rsidRDefault="00586865" w:rsidP="00FD4B1F"/>
          <w:p w:rsidR="00586865" w:rsidRDefault="00586865" w:rsidP="00FD4B1F">
            <w:r>
              <w:t>Scuola secondaria di San Donato</w:t>
            </w:r>
          </w:p>
          <w:p w:rsidR="00586865" w:rsidRDefault="00586865" w:rsidP="00FD4B1F">
            <w:r>
              <w:t>Ore 16,00-17,00 classe 2 C</w:t>
            </w:r>
          </w:p>
          <w:p w:rsidR="00586865" w:rsidRDefault="00586865" w:rsidP="00FD4B1F">
            <w:r>
              <w:t>Ore 17,00 – 18,00 classe 3 C</w:t>
            </w:r>
          </w:p>
          <w:p w:rsidR="00586865" w:rsidRDefault="00586865" w:rsidP="00FD4B1F"/>
        </w:tc>
      </w:tr>
      <w:tr w:rsidR="00586865" w:rsidTr="00624D3F">
        <w:tc>
          <w:tcPr>
            <w:tcW w:w="4889" w:type="dxa"/>
          </w:tcPr>
          <w:p w:rsidR="00586865" w:rsidRDefault="00586865"/>
          <w:p w:rsidR="00586865" w:rsidRDefault="00586865">
            <w:r>
              <w:t>Lunedì 16/12/19</w:t>
            </w:r>
          </w:p>
          <w:p w:rsidR="00586865" w:rsidRDefault="00586865">
            <w:r>
              <w:t>c/o scuola secondaria di San Sosti</w:t>
            </w:r>
          </w:p>
          <w:p w:rsidR="00586865" w:rsidRDefault="00586865">
            <w:proofErr w:type="spellStart"/>
            <w:r>
              <w:t>odg</w:t>
            </w:r>
            <w:proofErr w:type="spellEnd"/>
          </w:p>
          <w:p w:rsidR="00586865" w:rsidRDefault="00586865" w:rsidP="00624D3F">
            <w:pPr>
              <w:pStyle w:val="Paragrafoelenco"/>
              <w:numPr>
                <w:ilvl w:val="0"/>
                <w:numId w:val="1"/>
              </w:numPr>
            </w:pPr>
            <w:r>
              <w:t>Lettura e approvazione verbale seduta precedente</w:t>
            </w:r>
          </w:p>
          <w:p w:rsidR="00586865" w:rsidRDefault="00586865" w:rsidP="00624D3F">
            <w:pPr>
              <w:pStyle w:val="Paragrafoelenco"/>
              <w:numPr>
                <w:ilvl w:val="0"/>
                <w:numId w:val="1"/>
              </w:numPr>
            </w:pPr>
            <w:r>
              <w:t>Scrutini valutazione primo trimestre</w:t>
            </w:r>
          </w:p>
          <w:p w:rsidR="00586865" w:rsidRPr="00624D3F" w:rsidRDefault="00586865" w:rsidP="001531FF">
            <w:pPr>
              <w:pStyle w:val="Paragrafoelenco"/>
            </w:pPr>
          </w:p>
        </w:tc>
        <w:tc>
          <w:tcPr>
            <w:tcW w:w="4889" w:type="dxa"/>
          </w:tcPr>
          <w:p w:rsidR="00586865" w:rsidRDefault="00586865"/>
          <w:p w:rsidR="00586865" w:rsidRDefault="00586865">
            <w:r>
              <w:t>Scuola secondaria di San Sosti</w:t>
            </w:r>
          </w:p>
          <w:p w:rsidR="00586865" w:rsidRDefault="00586865">
            <w:r>
              <w:t>15,00 – 16,00 classe 1 A</w:t>
            </w:r>
          </w:p>
          <w:p w:rsidR="00586865" w:rsidRDefault="00586865">
            <w:r>
              <w:t>16,00 – 17,00 classe 2 A</w:t>
            </w:r>
          </w:p>
          <w:p w:rsidR="00586865" w:rsidRDefault="00586865">
            <w:r>
              <w:t>17,00 – 18,00 classe 3 A</w:t>
            </w:r>
          </w:p>
          <w:p w:rsidR="00586865" w:rsidRDefault="00586865"/>
        </w:tc>
      </w:tr>
    </w:tbl>
    <w:p w:rsidR="00624D3F" w:rsidRDefault="00624D3F"/>
    <w:p w:rsidR="001531FF" w:rsidRDefault="001531FF"/>
    <w:p w:rsidR="001531FF" w:rsidRDefault="001531FF">
      <w:r>
        <w:t>San Sosti 27 novembre 2019</w:t>
      </w:r>
    </w:p>
    <w:p w:rsidR="001531FF" w:rsidRDefault="001531FF"/>
    <w:p w:rsidR="001531FF" w:rsidRDefault="001531FF" w:rsidP="001531FF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LA DIRIGENTE SCOLASTICA           </w:t>
      </w:r>
    </w:p>
    <w:p w:rsidR="001531FF" w:rsidRDefault="001531FF" w:rsidP="001531FF">
      <w:r>
        <w:t xml:space="preserve">                                                                                                 Prof.ssa Franca Anna </w:t>
      </w:r>
      <w:proofErr w:type="spellStart"/>
      <w:r>
        <w:t>Damico</w:t>
      </w:r>
      <w:proofErr w:type="spellEnd"/>
    </w:p>
    <w:p w:rsidR="001531FF" w:rsidRDefault="001531FF" w:rsidP="001531F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Firma autografa sostituita a mezzo stampa</w:t>
      </w:r>
    </w:p>
    <w:p w:rsidR="001531FF" w:rsidRDefault="001531FF" w:rsidP="001531FF"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ex art. 3, comma 3,D.lgs. n. 39 del 12.02.1993  </w:t>
      </w:r>
    </w:p>
    <w:p w:rsidR="001531FF" w:rsidRPr="00624D3F" w:rsidRDefault="001531FF"/>
    <w:sectPr w:rsidR="001531FF" w:rsidRPr="00624D3F" w:rsidSect="00F70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64B6"/>
    <w:multiLevelType w:val="hybridMultilevel"/>
    <w:tmpl w:val="FB3A62D0"/>
    <w:lvl w:ilvl="0" w:tplc="412A5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compat/>
  <w:rsids>
    <w:rsidRoot w:val="00624D3F"/>
    <w:rsid w:val="001530E2"/>
    <w:rsid w:val="001531FF"/>
    <w:rsid w:val="00371F59"/>
    <w:rsid w:val="00586865"/>
    <w:rsid w:val="00624D3F"/>
    <w:rsid w:val="007B1464"/>
    <w:rsid w:val="008D12A1"/>
    <w:rsid w:val="00C032A8"/>
    <w:rsid w:val="00E71FAB"/>
    <w:rsid w:val="00F7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24D3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D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D3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24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4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rensivosansost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14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User</cp:lastModifiedBy>
  <cp:revision>2</cp:revision>
  <dcterms:created xsi:type="dcterms:W3CDTF">2019-11-27T10:10:00Z</dcterms:created>
  <dcterms:modified xsi:type="dcterms:W3CDTF">2019-11-27T10:10:00Z</dcterms:modified>
</cp:coreProperties>
</file>